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6B4" w:rsidRPr="00BE7773" w:rsidRDefault="00832A27" w:rsidP="005E66B4">
      <w:pPr>
        <w:spacing w:line="30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635E27">
        <w:rPr>
          <w:rFonts w:ascii="Arial" w:hAnsi="Arial" w:cs="Arial"/>
          <w:b/>
          <w:sz w:val="24"/>
          <w:szCs w:val="24"/>
        </w:rPr>
        <w:t>21-ci il</w:t>
      </w:r>
      <w:r w:rsidR="007E6900" w:rsidRPr="00BE7773">
        <w:rPr>
          <w:rFonts w:ascii="Arial" w:hAnsi="Arial" w:cs="Arial"/>
          <w:b/>
          <w:sz w:val="24"/>
          <w:szCs w:val="24"/>
        </w:rPr>
        <w:t xml:space="preserve"> </w:t>
      </w:r>
      <w:r w:rsidR="00B32AB0" w:rsidRPr="00BE7773">
        <w:rPr>
          <w:rFonts w:ascii="Arial" w:hAnsi="Arial" w:cs="Arial"/>
          <w:b/>
          <w:sz w:val="24"/>
          <w:szCs w:val="24"/>
        </w:rPr>
        <w:t>ərzində</w:t>
      </w:r>
      <w:r w:rsidR="005E66B4" w:rsidRPr="00BE7773">
        <w:rPr>
          <w:rFonts w:ascii="Arial" w:hAnsi="Arial" w:cs="Arial"/>
          <w:b/>
          <w:sz w:val="24"/>
          <w:szCs w:val="24"/>
        </w:rPr>
        <w:t xml:space="preserve"> qanunsuz dövriyyədən çıxarılmı</w:t>
      </w:r>
      <w:r w:rsidR="000016C5">
        <w:rPr>
          <w:rFonts w:ascii="Arial" w:hAnsi="Arial" w:cs="Arial"/>
          <w:b/>
          <w:sz w:val="24"/>
          <w:szCs w:val="24"/>
        </w:rPr>
        <w:t xml:space="preserve">ş narkotik vasitələrin miqdarı </w:t>
      </w:r>
    </w:p>
    <w:p w:rsidR="005E66B4" w:rsidRPr="00C37BF0" w:rsidRDefault="005E66B4" w:rsidP="005E66B4">
      <w:pPr>
        <w:rPr>
          <w:rFonts w:ascii="Times New Roman" w:hAnsi="Times New Roman"/>
          <w:sz w:val="24"/>
          <w:szCs w:val="24"/>
        </w:rPr>
      </w:pPr>
    </w:p>
    <w:p w:rsidR="005E66B4" w:rsidRPr="005E66B4" w:rsidRDefault="005E66B4" w:rsidP="005E66B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216" w:tblpY="117"/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2107"/>
        <w:gridCol w:w="2004"/>
        <w:gridCol w:w="1417"/>
        <w:gridCol w:w="1541"/>
        <w:gridCol w:w="2551"/>
        <w:gridCol w:w="1985"/>
      </w:tblGrid>
      <w:tr w:rsidR="00B8016F" w:rsidRPr="005E66B4" w:rsidTr="006D1F2B">
        <w:trPr>
          <w:trHeight w:val="344"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Marixuana</w:t>
            </w:r>
          </w:p>
        </w:tc>
        <w:tc>
          <w:tcPr>
            <w:tcW w:w="21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Tiryək</w:t>
            </w:r>
          </w:p>
        </w:tc>
        <w:tc>
          <w:tcPr>
            <w:tcW w:w="20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Heroin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016F" w:rsidRDefault="00B8016F" w:rsidP="00B8016F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6D1F2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Həşiş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8016F" w:rsidRDefault="00B8016F" w:rsidP="00B801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Kokain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016F" w:rsidRDefault="00B8016F" w:rsidP="00B801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Default="00B8016F" w:rsidP="00B801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Psixotrop maddələr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və d</w:t>
            </w:r>
            <w:r w:rsidRPr="00BE7773">
              <w:rPr>
                <w:rFonts w:ascii="Arial" w:hAnsi="Arial" w:cs="Arial"/>
                <w:b/>
                <w:sz w:val="24"/>
                <w:szCs w:val="24"/>
              </w:rPr>
              <w:t>igərləri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Cəmi</w:t>
            </w:r>
          </w:p>
        </w:tc>
      </w:tr>
      <w:tr w:rsidR="00B8016F" w:rsidRPr="00DF2CFD" w:rsidTr="006D1F2B">
        <w:trPr>
          <w:trHeight w:val="329"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6F" w:rsidRPr="00652B4D" w:rsidRDefault="006D1F2B" w:rsidP="000947D6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 ton </w:t>
            </w:r>
            <w:r w:rsidR="000947D6">
              <w:rPr>
                <w:rFonts w:ascii="Arial" w:hAnsi="Arial" w:cs="Arial"/>
                <w:b/>
                <w:sz w:val="24"/>
                <w:szCs w:val="24"/>
              </w:rPr>
              <w:t>266</w:t>
            </w:r>
            <w:r w:rsidR="005F50C9">
              <w:rPr>
                <w:rFonts w:ascii="Arial" w:hAnsi="Arial" w:cs="Arial"/>
                <w:b/>
                <w:sz w:val="24"/>
                <w:szCs w:val="24"/>
              </w:rPr>
              <w:t xml:space="preserve"> kq </w:t>
            </w:r>
            <w:r w:rsidR="000947D6">
              <w:rPr>
                <w:rFonts w:ascii="Arial" w:hAnsi="Arial" w:cs="Arial"/>
                <w:b/>
                <w:sz w:val="24"/>
                <w:szCs w:val="24"/>
              </w:rPr>
              <w:t>430</w:t>
            </w:r>
            <w:r w:rsidR="001F2964">
              <w:rPr>
                <w:rFonts w:ascii="Arial" w:hAnsi="Arial" w:cs="Arial"/>
                <w:b/>
                <w:sz w:val="24"/>
                <w:szCs w:val="24"/>
              </w:rPr>
              <w:t xml:space="preserve"> q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21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16F" w:rsidRPr="00652B4D" w:rsidRDefault="000947D6" w:rsidP="000947D6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827</w:t>
            </w:r>
            <w:r w:rsidR="00B212D8">
              <w:rPr>
                <w:rFonts w:ascii="Arial" w:hAnsi="Arial" w:cs="Arial"/>
                <w:b/>
                <w:sz w:val="24"/>
                <w:szCs w:val="24"/>
              </w:rPr>
              <w:t xml:space="preserve"> kq </w:t>
            </w:r>
            <w:r>
              <w:rPr>
                <w:rFonts w:ascii="Arial" w:hAnsi="Arial" w:cs="Arial"/>
                <w:b/>
                <w:sz w:val="24"/>
                <w:szCs w:val="24"/>
              </w:rPr>
              <w:t>730</w:t>
            </w:r>
            <w:r w:rsidR="00681932">
              <w:rPr>
                <w:rFonts w:ascii="Arial" w:hAnsi="Arial" w:cs="Arial"/>
                <w:b/>
                <w:sz w:val="24"/>
                <w:szCs w:val="24"/>
              </w:rPr>
              <w:t xml:space="preserve"> qr</w:t>
            </w:r>
          </w:p>
        </w:tc>
        <w:tc>
          <w:tcPr>
            <w:tcW w:w="20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8016F" w:rsidRPr="00652B4D" w:rsidRDefault="000947D6" w:rsidP="000947D6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B212D8">
              <w:rPr>
                <w:rFonts w:ascii="Arial" w:hAnsi="Arial" w:cs="Arial"/>
                <w:b/>
                <w:sz w:val="24"/>
                <w:szCs w:val="24"/>
              </w:rPr>
              <w:t xml:space="preserve"> ton </w:t>
            </w:r>
            <w:r>
              <w:rPr>
                <w:rFonts w:ascii="Arial" w:hAnsi="Arial" w:cs="Arial"/>
                <w:b/>
                <w:sz w:val="24"/>
                <w:szCs w:val="24"/>
              </w:rPr>
              <w:t>637</w:t>
            </w:r>
            <w:r w:rsidR="00D76AFF">
              <w:rPr>
                <w:rFonts w:ascii="Arial" w:hAnsi="Arial" w:cs="Arial"/>
                <w:b/>
                <w:sz w:val="24"/>
                <w:szCs w:val="24"/>
              </w:rPr>
              <w:t xml:space="preserve"> kq </w:t>
            </w:r>
            <w:r>
              <w:rPr>
                <w:rFonts w:ascii="Arial" w:hAnsi="Arial" w:cs="Arial"/>
                <w:b/>
                <w:sz w:val="24"/>
                <w:szCs w:val="24"/>
              </w:rPr>
              <w:t>450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 xml:space="preserve"> qr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6F" w:rsidRPr="00652B4D" w:rsidRDefault="00B212D8" w:rsidP="006D1F2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0947D6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 xml:space="preserve"> kq </w:t>
            </w:r>
            <w:r w:rsidR="000947D6">
              <w:rPr>
                <w:rFonts w:ascii="Arial" w:hAnsi="Arial" w:cs="Arial"/>
                <w:b/>
                <w:sz w:val="24"/>
                <w:szCs w:val="24"/>
              </w:rPr>
              <w:t>718</w:t>
            </w:r>
            <w:r w:rsidR="006D1F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>qr</w:t>
            </w:r>
          </w:p>
        </w:tc>
        <w:tc>
          <w:tcPr>
            <w:tcW w:w="15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16F" w:rsidRPr="00652B4D" w:rsidRDefault="000947D6" w:rsidP="00B212D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="00E135E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52B4D" w:rsidRPr="00652B4D">
              <w:rPr>
                <w:rFonts w:ascii="Arial" w:hAnsi="Arial" w:cs="Arial"/>
                <w:b/>
                <w:sz w:val="24"/>
                <w:szCs w:val="24"/>
              </w:rPr>
              <w:t>qr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6F" w:rsidRPr="00652B4D" w:rsidRDefault="000947D6" w:rsidP="006D1F2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6D1F2B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 xml:space="preserve"> kq </w:t>
            </w:r>
            <w:r>
              <w:rPr>
                <w:rFonts w:ascii="Arial" w:hAnsi="Arial" w:cs="Arial"/>
                <w:b/>
                <w:sz w:val="24"/>
                <w:szCs w:val="24"/>
              </w:rPr>
              <w:t>705</w:t>
            </w:r>
            <w:r w:rsidR="00CC16D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>qr</w:t>
            </w:r>
            <w:r w:rsidR="003E038B">
              <w:rPr>
                <w:rFonts w:ascii="Arial" w:hAnsi="Arial" w:cs="Arial"/>
                <w:b/>
                <w:sz w:val="24"/>
                <w:szCs w:val="24"/>
              </w:rPr>
              <w:t>, 55099 ədəd metadon və 49471 ədəd çətənə bitkisi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016F" w:rsidRPr="00132E86" w:rsidRDefault="000947D6" w:rsidP="000947D6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6</w:t>
            </w:r>
            <w:r w:rsidR="00C41569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ton </w:t>
            </w:r>
            <w:r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607</w:t>
            </w:r>
            <w:r w:rsidR="0001218F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kq</w:t>
            </w:r>
            <w:r w:rsidR="00F9696A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124</w:t>
            </w:r>
            <w:r w:rsidR="0001218F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B8016F" w:rsidRPr="00132E86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 qr</w:t>
            </w:r>
            <w:r w:rsidR="003E038B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r w:rsidR="003E038B">
              <w:rPr>
                <w:rFonts w:ascii="Arial" w:hAnsi="Arial" w:cs="Arial"/>
                <w:b/>
                <w:sz w:val="24"/>
                <w:szCs w:val="24"/>
              </w:rPr>
              <w:t>55099 ədəd metadon və 49471 ədəd çətənə bitkisi</w:t>
            </w:r>
          </w:p>
        </w:tc>
      </w:tr>
      <w:tr w:rsidR="00F545BA" w:rsidRPr="005E66B4" w:rsidTr="00B8016F">
        <w:trPr>
          <w:trHeight w:val="968"/>
        </w:trPr>
        <w:tc>
          <w:tcPr>
            <w:tcW w:w="13575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6311" w:rsidRPr="00B212D8" w:rsidRDefault="00B212D8" w:rsidP="00D506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060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Yaşıl kütlə- </w:t>
            </w:r>
            <w:r w:rsidR="00D50605" w:rsidRPr="00D50605">
              <w:rPr>
                <w:rFonts w:ascii="Arial" w:hAnsi="Arial" w:cs="Arial"/>
                <w:b/>
                <w:sz w:val="24"/>
                <w:szCs w:val="24"/>
              </w:rPr>
              <w:t>174 ton 9</w:t>
            </w:r>
            <w:r w:rsidR="006D157F" w:rsidRPr="00D50605">
              <w:rPr>
                <w:rFonts w:ascii="Arial" w:hAnsi="Arial" w:cs="Arial"/>
                <w:b/>
                <w:sz w:val="24"/>
                <w:szCs w:val="24"/>
              </w:rPr>
              <w:t xml:space="preserve">70 kq </w:t>
            </w:r>
            <w:r w:rsidRPr="00D5060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(</w:t>
            </w:r>
            <w:r w:rsidR="00D50605" w:rsidRPr="00D50605">
              <w:rPr>
                <w:rFonts w:ascii="Arial" w:hAnsi="Arial" w:cs="Arial"/>
                <w:b/>
                <w:sz w:val="24"/>
                <w:szCs w:val="24"/>
              </w:rPr>
              <w:t>433716</w:t>
            </w:r>
            <w:r w:rsidR="006D157F" w:rsidRPr="00D506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060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ədəd)</w:t>
            </w:r>
          </w:p>
        </w:tc>
      </w:tr>
    </w:tbl>
    <w:p w:rsidR="00994F70" w:rsidRDefault="00994F70">
      <w:bookmarkStart w:id="0" w:name="_GoBack"/>
      <w:bookmarkEnd w:id="0"/>
    </w:p>
    <w:sectPr w:rsidR="00994F70" w:rsidSect="005E66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B4"/>
    <w:rsid w:val="000016C5"/>
    <w:rsid w:val="0001218F"/>
    <w:rsid w:val="000375FC"/>
    <w:rsid w:val="000947D6"/>
    <w:rsid w:val="000F2BF4"/>
    <w:rsid w:val="00114794"/>
    <w:rsid w:val="00132E86"/>
    <w:rsid w:val="001367AA"/>
    <w:rsid w:val="00176187"/>
    <w:rsid w:val="0018030C"/>
    <w:rsid w:val="001A46C0"/>
    <w:rsid w:val="001F2964"/>
    <w:rsid w:val="00200A53"/>
    <w:rsid w:val="002430DA"/>
    <w:rsid w:val="002445E8"/>
    <w:rsid w:val="00286206"/>
    <w:rsid w:val="002A5524"/>
    <w:rsid w:val="002D43C3"/>
    <w:rsid w:val="002D6311"/>
    <w:rsid w:val="00303A15"/>
    <w:rsid w:val="00322736"/>
    <w:rsid w:val="003502FE"/>
    <w:rsid w:val="00382C03"/>
    <w:rsid w:val="003E038B"/>
    <w:rsid w:val="003F06F7"/>
    <w:rsid w:val="004164E0"/>
    <w:rsid w:val="004312D6"/>
    <w:rsid w:val="004814E9"/>
    <w:rsid w:val="004A122D"/>
    <w:rsid w:val="004C0A19"/>
    <w:rsid w:val="004C0DD0"/>
    <w:rsid w:val="004C2D2A"/>
    <w:rsid w:val="004D3B0C"/>
    <w:rsid w:val="004D4142"/>
    <w:rsid w:val="004E16DC"/>
    <w:rsid w:val="00551260"/>
    <w:rsid w:val="005E66B4"/>
    <w:rsid w:val="005E78E5"/>
    <w:rsid w:val="005F50C9"/>
    <w:rsid w:val="00616BC0"/>
    <w:rsid w:val="00623658"/>
    <w:rsid w:val="00631114"/>
    <w:rsid w:val="00635E27"/>
    <w:rsid w:val="006502C5"/>
    <w:rsid w:val="00652062"/>
    <w:rsid w:val="00652B4D"/>
    <w:rsid w:val="006746A4"/>
    <w:rsid w:val="00681932"/>
    <w:rsid w:val="006B5995"/>
    <w:rsid w:val="006D157F"/>
    <w:rsid w:val="006D1F2B"/>
    <w:rsid w:val="00715259"/>
    <w:rsid w:val="007341FD"/>
    <w:rsid w:val="0076147A"/>
    <w:rsid w:val="007668AD"/>
    <w:rsid w:val="00782C02"/>
    <w:rsid w:val="00795311"/>
    <w:rsid w:val="007A723E"/>
    <w:rsid w:val="007C51DA"/>
    <w:rsid w:val="007E6900"/>
    <w:rsid w:val="007F5263"/>
    <w:rsid w:val="00832A27"/>
    <w:rsid w:val="00872BAA"/>
    <w:rsid w:val="008A44C5"/>
    <w:rsid w:val="008B5885"/>
    <w:rsid w:val="008C772A"/>
    <w:rsid w:val="008F6B4E"/>
    <w:rsid w:val="008F6F9D"/>
    <w:rsid w:val="00904E55"/>
    <w:rsid w:val="00971B31"/>
    <w:rsid w:val="00982099"/>
    <w:rsid w:val="00994F70"/>
    <w:rsid w:val="009D2950"/>
    <w:rsid w:val="009F12CB"/>
    <w:rsid w:val="00A16757"/>
    <w:rsid w:val="00A202EB"/>
    <w:rsid w:val="00A37DE3"/>
    <w:rsid w:val="00A45B3D"/>
    <w:rsid w:val="00AB352F"/>
    <w:rsid w:val="00B05B40"/>
    <w:rsid w:val="00B212D8"/>
    <w:rsid w:val="00B2756E"/>
    <w:rsid w:val="00B32AB0"/>
    <w:rsid w:val="00B546B7"/>
    <w:rsid w:val="00B8016F"/>
    <w:rsid w:val="00B8048B"/>
    <w:rsid w:val="00B9777E"/>
    <w:rsid w:val="00BC1D51"/>
    <w:rsid w:val="00BC20F7"/>
    <w:rsid w:val="00BE39C1"/>
    <w:rsid w:val="00BE7773"/>
    <w:rsid w:val="00BE788D"/>
    <w:rsid w:val="00BF1B29"/>
    <w:rsid w:val="00C41569"/>
    <w:rsid w:val="00CC16D5"/>
    <w:rsid w:val="00D360DA"/>
    <w:rsid w:val="00D50605"/>
    <w:rsid w:val="00D76AFF"/>
    <w:rsid w:val="00DB20B4"/>
    <w:rsid w:val="00DD5594"/>
    <w:rsid w:val="00DE22F8"/>
    <w:rsid w:val="00DF2CFD"/>
    <w:rsid w:val="00E135E2"/>
    <w:rsid w:val="00E72CAD"/>
    <w:rsid w:val="00E736B3"/>
    <w:rsid w:val="00E773A0"/>
    <w:rsid w:val="00ED2B47"/>
    <w:rsid w:val="00EF1F20"/>
    <w:rsid w:val="00F545BA"/>
    <w:rsid w:val="00F9696A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66F9"/>
  <w15:chartTrackingRefBased/>
  <w15:docId w15:val="{EADCEAF6-E9D3-1048-AC54-8C3DD19C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32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A0F20-80FE-4F96-A8A7-FDB6A5CE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Shahin</dc:creator>
  <cp:keywords/>
  <cp:lastModifiedBy>User</cp:lastModifiedBy>
  <cp:revision>2</cp:revision>
  <dcterms:created xsi:type="dcterms:W3CDTF">2022-04-28T08:30:00Z</dcterms:created>
  <dcterms:modified xsi:type="dcterms:W3CDTF">2022-04-28T08:30:00Z</dcterms:modified>
</cp:coreProperties>
</file>